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>
      <w:pPr>
        <w:widowControl/>
        <w:spacing w:before="100" w:beforeAutospacing="1" w:after="100" w:afterAutospacing="1"/>
        <w:rPr>
          <w:rFonts w:ascii="宋体" w:hAnsi="宋体" w:eastAsia="宋体" w:cs="Times New Roman"/>
          <w:sz w:val="32"/>
          <w:szCs w:val="32"/>
        </w:rPr>
      </w:pPr>
      <w:bookmarkStart w:id="0" w:name="_GoBack"/>
      <w:r>
        <w:rPr>
          <w:rFonts w:hint="eastAsia" w:ascii="宋体" w:hAnsi="宋体" w:eastAsia="宋体" w:cs="Times New Roman"/>
          <w:sz w:val="32"/>
          <w:szCs w:val="32"/>
        </w:rPr>
        <w:t>附件：智慧育种平台研讨交流钉钉群</w:t>
      </w:r>
      <w:bookmarkEnd w:id="0"/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Times New Roman"/>
          <w:sz w:val="32"/>
          <w:szCs w:val="32"/>
        </w:rPr>
      </w:pPr>
      <w:r>
        <w:drawing>
          <wp:inline distT="0" distB="0" distL="114300" distR="114300">
            <wp:extent cx="3910330" cy="525208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mFkYmNmYzBhNTVhMmRmZTdjYmEzNzM0MDJkOTcifQ=="/>
  </w:docVars>
  <w:rsids>
    <w:rsidRoot w:val="005053EB"/>
    <w:rsid w:val="00031309"/>
    <w:rsid w:val="000F2DCE"/>
    <w:rsid w:val="00113FE8"/>
    <w:rsid w:val="00224FFB"/>
    <w:rsid w:val="00287D4C"/>
    <w:rsid w:val="00343D8C"/>
    <w:rsid w:val="003A237B"/>
    <w:rsid w:val="005053EB"/>
    <w:rsid w:val="00600925"/>
    <w:rsid w:val="006E2F90"/>
    <w:rsid w:val="007304F7"/>
    <w:rsid w:val="00735824"/>
    <w:rsid w:val="00752C61"/>
    <w:rsid w:val="007E6686"/>
    <w:rsid w:val="00940707"/>
    <w:rsid w:val="00A264F3"/>
    <w:rsid w:val="00BB1547"/>
    <w:rsid w:val="00C64160"/>
    <w:rsid w:val="00D3453A"/>
    <w:rsid w:val="00DD169E"/>
    <w:rsid w:val="00E63A4B"/>
    <w:rsid w:val="00F94224"/>
    <w:rsid w:val="00FB5EAA"/>
    <w:rsid w:val="13D4072F"/>
    <w:rsid w:val="2FFC8373"/>
    <w:rsid w:val="5ADD2C4F"/>
    <w:rsid w:val="76F9BFEE"/>
    <w:rsid w:val="7FBA8FA3"/>
    <w:rsid w:val="9DF7E838"/>
    <w:rsid w:val="BBE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360</Characters>
  <Lines>15</Lines>
  <Paragraphs>6</Paragraphs>
  <TotalTime>2</TotalTime>
  <ScaleCrop>false</ScaleCrop>
  <LinksUpToDate>false</LinksUpToDate>
  <CharactersWithSpaces>696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2024-01-11T02:32:00Z</dcterms:created>
  <dc:creator>zhang</dc:creator>
  <cp:lastModifiedBy>WPS_1670323650</cp:lastModifiedBy>
  <dcterms:modified xsi:type="dcterms:W3CDTF">2024-01-11T02:45:27Z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CFEA6867E0E14479B7AD2D62DC98FFC4_13</vt:lpwstr>
  </property>
</Properties>
</file>